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46" w:rsidRDefault="00401F46" w:rsidP="00401F46">
      <w:pPr>
        <w:ind w:left="720" w:firstLine="720"/>
      </w:pPr>
      <w:r w:rsidRPr="00401F46">
        <w:rPr>
          <w:noProof/>
          <w:lang w:eastAsia="en-GB"/>
        </w:rPr>
        <w:drawing>
          <wp:inline distT="0" distB="0" distL="0" distR="0">
            <wp:extent cx="3952875" cy="1048666"/>
            <wp:effectExtent l="0" t="0" r="0" b="0"/>
            <wp:docPr id="1" name="Picture 1" descr="C:\Users\Mike\Documents\CONSULTANCY - GENERAL\Directions Planning\Malton\PUBLICITY LOGOS ETC\Malton-Norton-Skyline-no-bikes-t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Documents\CONSULTANCY - GENERAL\Directions Planning\Malton\PUBLICITY LOGOS ETC\Malton-Norton-Skyline-no-bikes-th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779" cy="108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7F" w:rsidRDefault="006F4B7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161290</wp:posOffset>
                </wp:positionV>
                <wp:extent cx="4686300" cy="923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2F" w:rsidRDefault="0092452F" w:rsidP="006F4B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NEIGHBOURHOOD PLAN</w:t>
                            </w:r>
                          </w:p>
                          <w:p w:rsidR="001545E8" w:rsidRDefault="001545E8" w:rsidP="006F4B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FOR MALTON &amp; NORTON 2019-2027</w:t>
                            </w:r>
                          </w:p>
                          <w:p w:rsidR="006F4B7F" w:rsidRPr="003F31E5" w:rsidRDefault="006F4B7F" w:rsidP="006F4B7F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31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INFORMAL SITE</w:t>
                            </w:r>
                            <w:r w:rsidR="003F31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F31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CONSULTATION </w:t>
                            </w:r>
                            <w:r w:rsidR="003F31E5" w:rsidRPr="003F31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RESPONSE</w:t>
                            </w:r>
                            <w:r w:rsidRPr="003F31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FORM</w:t>
                            </w:r>
                          </w:p>
                          <w:p w:rsidR="006F4B7F" w:rsidRDefault="006F4B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12.7pt;width:369pt;height:7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" stroked="f">
                <v:textbox>
                  <w:txbxContent>
                    <w:p w:rsidR="0092452F" w:rsidRDefault="0092452F" w:rsidP="006F4B7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NEIGHBOURHOOD PLAN</w:t>
                      </w:r>
                    </w:p>
                    <w:p w:rsidR="001545E8" w:rsidRDefault="001545E8" w:rsidP="006F4B7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MALTON &amp; NORTON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2019-2027</w:t>
                      </w:r>
                    </w:p>
                    <w:p w:rsidR="006F4B7F" w:rsidRPr="003F31E5" w:rsidRDefault="006F4B7F" w:rsidP="006F4B7F">
                      <w:pPr>
                        <w:jc w:val="center"/>
                        <w:rPr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3F31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INFORMAL SITE</w:t>
                      </w:r>
                      <w:r w:rsidR="003F31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3F31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CONSULTATION </w:t>
                      </w:r>
                      <w:r w:rsidR="003F31E5" w:rsidRPr="003F31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RESPONSE</w:t>
                      </w:r>
                      <w:r w:rsidRPr="003F31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FORM</w:t>
                      </w:r>
                    </w:p>
                    <w:p w:rsidR="006F4B7F" w:rsidRDefault="006F4B7F"/>
                  </w:txbxContent>
                </v:textbox>
                <w10:wrap type="square"/>
              </v:shape>
            </w:pict>
          </mc:Fallback>
        </mc:AlternateContent>
      </w:r>
    </w:p>
    <w:p w:rsidR="006F4B7F" w:rsidRDefault="006F4B7F"/>
    <w:p w:rsidR="0092452F" w:rsidRDefault="0092452F"/>
    <w:p w:rsidR="003F31E5" w:rsidRDefault="003F31E5"/>
    <w:p w:rsidR="006F4B7F" w:rsidRDefault="003F31E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181610</wp:posOffset>
                </wp:positionV>
                <wp:extent cx="5600700" cy="381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B7F" w:rsidRPr="005C3242" w:rsidRDefault="003F31E5" w:rsidP="006F4B7F">
                            <w:pP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       </w:t>
                            </w:r>
                            <w:r w:rsidR="006F4B7F" w:rsidRPr="005C3242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Which site do you wish to comment on?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(NB use separate form for each site) </w:t>
                            </w:r>
                          </w:p>
                          <w:p w:rsidR="006F4B7F" w:rsidRDefault="006F4B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.5pt;margin-top:14.3pt;width:441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" stroked="f">
                <v:textbox>
                  <w:txbxContent>
                    <w:p w:rsidR="006F4B7F" w:rsidRPr="005C3242" w:rsidRDefault="003F31E5" w:rsidP="006F4B7F">
                      <w:pPr>
                        <w:rPr>
                          <w:noProof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t xml:space="preserve">        </w:t>
                      </w:r>
                      <w:r w:rsidR="006F4B7F" w:rsidRPr="005C3242"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t>Which site do you wish to comment on?</w:t>
                      </w: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t xml:space="preserve"> (NB use separate form for each site) </w:t>
                      </w:r>
                    </w:p>
                    <w:p w:rsidR="006F4B7F" w:rsidRDefault="006F4B7F"/>
                  </w:txbxContent>
                </v:textbox>
                <w10:wrap type="square"/>
              </v:shape>
            </w:pict>
          </mc:Fallback>
        </mc:AlternateContent>
      </w:r>
    </w:p>
    <w:p w:rsidR="006F4B7F" w:rsidRDefault="006F4B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4B7F" w:rsidTr="006F4B7F">
        <w:tc>
          <w:tcPr>
            <w:tcW w:w="4508" w:type="dxa"/>
          </w:tcPr>
          <w:p w:rsidR="006F4B7F" w:rsidRDefault="0092452F" w:rsidP="003F31E5">
            <w:r>
              <w:t xml:space="preserve">Site </w:t>
            </w:r>
            <w:r w:rsidR="003F31E5">
              <w:t>Name/Ref No – see enclosed map</w:t>
            </w:r>
          </w:p>
        </w:tc>
        <w:tc>
          <w:tcPr>
            <w:tcW w:w="4508" w:type="dxa"/>
          </w:tcPr>
          <w:p w:rsidR="006F4B7F" w:rsidRDefault="006F4B7F">
            <w:r>
              <w:t>Site</w:t>
            </w:r>
            <w:r w:rsidR="0092452F">
              <w:t xml:space="preserve"> </w:t>
            </w:r>
            <w:r w:rsidR="003F31E5">
              <w:t xml:space="preserve">Policy </w:t>
            </w:r>
            <w:r w:rsidR="0092452F">
              <w:t>Category</w:t>
            </w:r>
            <w:r w:rsidR="003F31E5">
              <w:t xml:space="preserve"> – see enclosed map</w:t>
            </w:r>
          </w:p>
        </w:tc>
      </w:tr>
      <w:tr w:rsidR="006F4B7F" w:rsidTr="00401F46">
        <w:trPr>
          <w:trHeight w:val="962"/>
        </w:trPr>
        <w:tc>
          <w:tcPr>
            <w:tcW w:w="4508" w:type="dxa"/>
          </w:tcPr>
          <w:p w:rsidR="006F4B7F" w:rsidRDefault="006F4B7F"/>
        </w:tc>
        <w:tc>
          <w:tcPr>
            <w:tcW w:w="4508" w:type="dxa"/>
          </w:tcPr>
          <w:p w:rsidR="006F4B7F" w:rsidRDefault="006F4B7F"/>
        </w:tc>
      </w:tr>
    </w:tbl>
    <w:p w:rsidR="006F4B7F" w:rsidRDefault="003F31E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419100</wp:posOffset>
                </wp:positionV>
                <wp:extent cx="5734050" cy="48101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3C" w:rsidRDefault="003F31E5">
                            <w:r>
                              <w:t>Comments:-</w:t>
                            </w:r>
                          </w:p>
                          <w:p w:rsidR="00455D3C" w:rsidRDefault="00455D3C"/>
                          <w:p w:rsidR="00455D3C" w:rsidRDefault="00455D3C"/>
                          <w:p w:rsidR="00455D3C" w:rsidRDefault="00455D3C"/>
                          <w:p w:rsidR="00455D3C" w:rsidRDefault="00455D3C"/>
                          <w:p w:rsidR="003F31E5" w:rsidRDefault="003F31E5"/>
                          <w:p w:rsidR="003F31E5" w:rsidRDefault="003F31E5"/>
                          <w:p w:rsidR="003F31E5" w:rsidRDefault="003F31E5"/>
                          <w:p w:rsidR="003F31E5" w:rsidRDefault="003F31E5"/>
                          <w:p w:rsidR="003F31E5" w:rsidRDefault="003F31E5"/>
                          <w:p w:rsidR="003F31E5" w:rsidRDefault="003F31E5"/>
                          <w:p w:rsidR="003F31E5" w:rsidRDefault="003F31E5"/>
                          <w:p w:rsidR="003F31E5" w:rsidRDefault="003F31E5"/>
                          <w:p w:rsidR="003F31E5" w:rsidRDefault="003F31E5"/>
                          <w:p w:rsidR="003F31E5" w:rsidRDefault="003F31E5"/>
                          <w:p w:rsidR="003F31E5" w:rsidRDefault="003F31E5"/>
                          <w:p w:rsidR="003F31E5" w:rsidRDefault="003F31E5">
                            <w:r>
                              <w:t>Continue overleaf if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.75pt;margin-top:33pt;width:451.5pt;height:37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">
                <v:textbox>
                  <w:txbxContent>
                    <w:p w:rsidR="00455D3C" w:rsidRDefault="003F31E5">
                      <w:r>
                        <w:t>Comments:-</w:t>
                      </w:r>
                    </w:p>
                    <w:p w:rsidR="00455D3C" w:rsidRDefault="00455D3C"/>
                    <w:p w:rsidR="00455D3C" w:rsidRDefault="00455D3C"/>
                    <w:p w:rsidR="00455D3C" w:rsidRDefault="00455D3C"/>
                    <w:p w:rsidR="00455D3C" w:rsidRDefault="00455D3C"/>
                    <w:p w:rsidR="003F31E5" w:rsidRDefault="003F31E5"/>
                    <w:p w:rsidR="003F31E5" w:rsidRDefault="003F31E5"/>
                    <w:p w:rsidR="003F31E5" w:rsidRDefault="003F31E5"/>
                    <w:p w:rsidR="003F31E5" w:rsidRDefault="003F31E5"/>
                    <w:p w:rsidR="003F31E5" w:rsidRDefault="003F31E5"/>
                    <w:p w:rsidR="003F31E5" w:rsidRDefault="003F31E5"/>
                    <w:p w:rsidR="003F31E5" w:rsidRDefault="003F31E5"/>
                    <w:p w:rsidR="003F31E5" w:rsidRDefault="003F31E5"/>
                    <w:p w:rsidR="003F31E5" w:rsidRDefault="003F31E5"/>
                    <w:p w:rsidR="003F31E5" w:rsidRDefault="003F31E5"/>
                    <w:p w:rsidR="003F31E5" w:rsidRDefault="003F31E5"/>
                    <w:p w:rsidR="003F31E5" w:rsidRDefault="003F31E5">
                      <w:r>
                        <w:t>Continue overleaf if necessary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F4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7F"/>
    <w:rsid w:val="001545E8"/>
    <w:rsid w:val="00157216"/>
    <w:rsid w:val="00272986"/>
    <w:rsid w:val="00320631"/>
    <w:rsid w:val="003F31E5"/>
    <w:rsid w:val="00401F46"/>
    <w:rsid w:val="00455D3C"/>
    <w:rsid w:val="006F4B7F"/>
    <w:rsid w:val="0079412F"/>
    <w:rsid w:val="0092452F"/>
    <w:rsid w:val="00AB1E5F"/>
    <w:rsid w:val="00C70B6F"/>
    <w:rsid w:val="00D11FD4"/>
    <w:rsid w:val="00F57ACE"/>
    <w:rsid w:val="00F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61091-B0D1-495F-A9AE-CE18E6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Mike</cp:lastModifiedBy>
  <cp:revision>3</cp:revision>
  <dcterms:created xsi:type="dcterms:W3CDTF">2018-11-13T10:11:00Z</dcterms:created>
  <dcterms:modified xsi:type="dcterms:W3CDTF">2018-11-13T10:19:00Z</dcterms:modified>
</cp:coreProperties>
</file>